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0383-2019-QO-2021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山东中恒景新碳纤维科技发展有限公司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Shandong ZhonghengJingxin Carbon Fiber Techonology&amp;DevelopmentCo.,Ltd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山东省德州市齐河县齐鲁高新技术开发区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25110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山东省德州市齐河县齐鲁高新技术开发区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251100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山东省德州市齐河县齐鲁高新技术开发区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251100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91371425349272148B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0534-8124969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张乃鑫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O:23,Q:23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O:监查2,Q:监查2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