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20746-2025-EO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成都俊马密封科技股份有限公司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915101142026063346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成都俊马密封科技股份有限公司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E:密封材料的设计、制造；密封制品的制造所涉及场所的相关环境管理活动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O:密封材料的设计、制造；密封制品的制造所涉及场所的相关职业健康安全管理活动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成都俊马密封科技股份有限公司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E:密封材料的设计、制造；密封制品的制造所涉及场所的相关环境管理活动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O:密封材料的设计、制造；密封制品的制造所涉及场所的相关职业健康安全管理活动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12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