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656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美邦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342" w:firstLineChars="0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王   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18094752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E96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1-07-02T06:42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D5E8C9A818F4A68A766296916541468</vt:lpwstr>
  </property>
</Properties>
</file>