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福建省德化县联捷工贸有限公司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11340-2025-QEO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蔡惠娜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2873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