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0" w:rsidRDefault="007F6A7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0055-2019-2021</w:t>
      </w:r>
      <w:bookmarkEnd w:id="0"/>
      <w:bookmarkEnd w:id="1"/>
    </w:p>
    <w:p w:rsidR="00305750" w:rsidRDefault="007F6A7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536"/>
        <w:gridCol w:w="1843"/>
        <w:gridCol w:w="1510"/>
      </w:tblGrid>
      <w:tr w:rsidR="000620E5" w:rsidTr="003823A8"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RDefault="007F6A77" w:rsidP="003823A8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44AAB" w:rsidRDefault="007F6A77" w:rsidP="003823A8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徐州徐工挖掘机械有限公司</w:t>
            </w:r>
            <w:bookmarkEnd w:id="2"/>
          </w:p>
        </w:tc>
        <w:tc>
          <w:tcPr>
            <w:tcW w:w="1843" w:type="dxa"/>
            <w:shd w:val="clear" w:color="auto" w:fill="auto"/>
            <w:vAlign w:val="center"/>
          </w:tcPr>
          <w:p w:rsidR="00844AAB" w:rsidRDefault="007F6A77" w:rsidP="003823A8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RDefault="003174A3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0620E5" w:rsidTr="003823A8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305750" w:rsidRDefault="007F6A77" w:rsidP="003823A8">
            <w:pPr>
              <w:widowControl/>
              <w:spacing w:line="360" w:lineRule="auto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3174A3">
              <w:rPr>
                <w:rFonts w:ascii="宋体" w:hAnsi="宋体" w:cs="宋体"/>
                <w:kern w:val="0"/>
                <w:szCs w:val="21"/>
              </w:rPr>
              <w:t>质量保证部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3174A3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3174A3">
              <w:rPr>
                <w:rFonts w:ascii="宋体" w:hAnsi="宋体" w:cs="宋体" w:hint="eastAsia"/>
                <w:kern w:val="0"/>
                <w:szCs w:val="21"/>
              </w:rPr>
              <w:t>卞</w:t>
            </w:r>
            <w:r w:rsidR="003174A3">
              <w:rPr>
                <w:rFonts w:ascii="宋体" w:hAnsi="宋体" w:cs="宋体"/>
                <w:kern w:val="0"/>
                <w:szCs w:val="21"/>
              </w:rPr>
              <w:t>维幸</w:t>
            </w:r>
          </w:p>
        </w:tc>
      </w:tr>
      <w:tr w:rsidR="000620E5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RDefault="007F6A77" w:rsidP="003823A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3174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3823A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查三坐标测量室温湿度计未进行校准，不能溯源到国家</w:t>
            </w:r>
            <w:r w:rsidR="002346D0">
              <w:rPr>
                <w:rFonts w:ascii="宋体" w:cs="宋体" w:hint="eastAsia"/>
                <w:kern w:val="0"/>
                <w:szCs w:val="21"/>
              </w:rPr>
              <w:t>基</w:t>
            </w:r>
            <w:r>
              <w:rPr>
                <w:rFonts w:ascii="宋体" w:cs="宋体" w:hint="eastAsia"/>
                <w:kern w:val="0"/>
                <w:szCs w:val="21"/>
              </w:rPr>
              <w:t>准，不符合标准要求。</w:t>
            </w:r>
          </w:p>
          <w:p w:rsidR="00305750" w:rsidRDefault="00E22DA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E22DA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E22DA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Pr="00F8706B" w:rsidRDefault="007F6A77" w:rsidP="003823A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F8706B" w:rsidRPr="00F8706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 w:rsidR="003174A3" w:rsidRPr="00F8706B">
              <w:rPr>
                <w:rFonts w:ascii="宋体" w:hAnsi="宋体" w:cs="宋体" w:hint="eastAsia"/>
                <w:kern w:val="0"/>
                <w:szCs w:val="21"/>
                <w:u w:val="single"/>
              </w:rPr>
              <w:t>7.3.2溯源性</w:t>
            </w:r>
            <w:r w:rsidR="00F8706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  <w:p w:rsidR="00305750" w:rsidRDefault="003823A8" w:rsidP="003823A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912295</wp:posOffset>
                  </wp:positionH>
                  <wp:positionV relativeFrom="paragraph">
                    <wp:posOffset>271729</wp:posOffset>
                  </wp:positionV>
                  <wp:extent cx="611739" cy="278721"/>
                  <wp:effectExtent l="19050" t="0" r="0" b="0"/>
                  <wp:wrapNone/>
                  <wp:docPr id="5" name="图片 1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81021205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39" cy="278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2643298</wp:posOffset>
                  </wp:positionH>
                  <wp:positionV relativeFrom="paragraph">
                    <wp:posOffset>257060</wp:posOffset>
                  </wp:positionV>
                  <wp:extent cx="484603" cy="298280"/>
                  <wp:effectExtent l="19050" t="0" r="0" b="0"/>
                  <wp:wrapNone/>
                  <wp:docPr id="6" name="图片 5" descr="卞维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卞维幸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03" cy="29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6A77"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 w:rsidR="00F8706B" w:rsidRPr="00F8706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F8706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3174A3" w:rsidRPr="003174A3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F8706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="007F6A77"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05750" w:rsidRDefault="00F8706B" w:rsidP="003823A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1411058</wp:posOffset>
                  </wp:positionH>
                  <wp:positionV relativeFrom="paragraph">
                    <wp:posOffset>263050</wp:posOffset>
                  </wp:positionV>
                  <wp:extent cx="572621" cy="268941"/>
                  <wp:effectExtent l="19050" t="0" r="0" b="0"/>
                  <wp:wrapNone/>
                  <wp:docPr id="7" name="图片 6" descr="苏挟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苏挟喜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621" cy="26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6A77"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 w:rsidR="003174A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305750" w:rsidRDefault="007F6A77" w:rsidP="003823A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 w:rsidR="003174A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305750" w:rsidRDefault="007F6A77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3174A3">
              <w:rPr>
                <w:rFonts w:ascii="宋体" w:hAnsi="宋体" w:cs="宋体" w:hint="eastAsia"/>
                <w:kern w:val="0"/>
                <w:szCs w:val="21"/>
              </w:rPr>
              <w:t>2021.06.19</w:t>
            </w:r>
          </w:p>
        </w:tc>
      </w:tr>
      <w:tr w:rsidR="000620E5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RDefault="007F6A77" w:rsidP="003823A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F870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1.立即组织对三坐标测量区域的温湿度测量设备送市所校准。</w:t>
            </w:r>
          </w:p>
          <w:p w:rsidR="00F8706B" w:rsidRPr="00F8706B" w:rsidRDefault="00F870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2.组织三坐标测量人员针对仪器使用说明进行学习。</w:t>
            </w:r>
          </w:p>
          <w:p w:rsidR="00305750" w:rsidRPr="00F8706B" w:rsidRDefault="00E22DA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E22DA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8706B" w:rsidP="003823A8">
            <w:pPr>
              <w:widowControl/>
              <w:tabs>
                <w:tab w:val="left" w:pos="5587"/>
              </w:tabs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3218815</wp:posOffset>
                  </wp:positionH>
                  <wp:positionV relativeFrom="paragraph">
                    <wp:posOffset>-9525</wp:posOffset>
                  </wp:positionV>
                  <wp:extent cx="645795" cy="299720"/>
                  <wp:effectExtent l="19050" t="0" r="1905" b="0"/>
                  <wp:wrapNone/>
                  <wp:docPr id="2" name="图片 1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81021205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-9525</wp:posOffset>
                  </wp:positionV>
                  <wp:extent cx="573405" cy="270510"/>
                  <wp:effectExtent l="19050" t="0" r="0" b="0"/>
                  <wp:wrapNone/>
                  <wp:docPr id="8" name="图片 6" descr="苏挟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苏挟喜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6A77"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 w:rsidR="007F6A77"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7F6A77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7F6A77"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ascii="宋体" w:hAnsi="宋体" w:cs="宋体"/>
                <w:kern w:val="0"/>
                <w:szCs w:val="21"/>
              </w:rPr>
              <w:tab/>
            </w:r>
          </w:p>
        </w:tc>
      </w:tr>
      <w:tr w:rsidR="000620E5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RDefault="007F6A77" w:rsidP="003823A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3174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3823A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纠正措施已落实，验证有效。</w:t>
            </w:r>
          </w:p>
          <w:p w:rsidR="00305750" w:rsidRDefault="00E22DA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8706B" w:rsidP="003823A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19685</wp:posOffset>
                  </wp:positionV>
                  <wp:extent cx="573405" cy="314325"/>
                  <wp:effectExtent l="19050" t="0" r="0" b="0"/>
                  <wp:wrapNone/>
                  <wp:docPr id="4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6A77"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3174A3"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  <w:r w:rsidR="007F6A77"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 w:rsidR="003174A3">
              <w:rPr>
                <w:rFonts w:ascii="宋体" w:hAnsi="宋体" w:cs="宋体" w:hint="eastAsia"/>
                <w:kern w:val="0"/>
                <w:szCs w:val="21"/>
              </w:rPr>
              <w:t>2021.06.19</w:t>
            </w:r>
          </w:p>
        </w:tc>
      </w:tr>
    </w:tbl>
    <w:p w:rsidR="00305750" w:rsidRDefault="007F6A77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12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DAF" w:rsidRDefault="00E22DAF" w:rsidP="000620E5">
      <w:r>
        <w:separator/>
      </w:r>
    </w:p>
  </w:endnote>
  <w:endnote w:type="continuationSeparator" w:id="1">
    <w:p w:rsidR="00E22DAF" w:rsidRDefault="00E22DAF" w:rsidP="0006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DAF" w:rsidRDefault="00E22DAF" w:rsidP="000620E5">
      <w:r>
        <w:separator/>
      </w:r>
    </w:p>
  </w:footnote>
  <w:footnote w:type="continuationSeparator" w:id="1">
    <w:p w:rsidR="00E22DAF" w:rsidRDefault="00E22DAF" w:rsidP="00062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 w:rsidRDefault="007F6A77" w:rsidP="003174A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BB177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BB177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9.7pt;margin-top:14.1pt;width:173.9pt;height:20.6pt;z-index:251657728" stroked="f">
          <v:textbox>
            <w:txbxContent>
              <w:p w:rsidR="00305750" w:rsidRDefault="007F6A77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F6A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7F6A77" w:rsidP="003174A3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BB1775">
    <w:pPr>
      <w:rPr>
        <w:sz w:val="18"/>
        <w:szCs w:val="18"/>
      </w:rPr>
    </w:pPr>
    <w:r w:rsidRPr="00BB1775">
      <w:rPr>
        <w:sz w:val="18"/>
      </w:rPr>
      <w:pict>
        <v:line id="_x0000_s2050" style="position:absolute;left:0;text-align:left;z-index:251658752" from="-.45pt,0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0E5"/>
    <w:rsid w:val="000620E5"/>
    <w:rsid w:val="002346D0"/>
    <w:rsid w:val="003174A3"/>
    <w:rsid w:val="003823A8"/>
    <w:rsid w:val="004A50F5"/>
    <w:rsid w:val="00524B8E"/>
    <w:rsid w:val="007F6A77"/>
    <w:rsid w:val="00863A46"/>
    <w:rsid w:val="009748A6"/>
    <w:rsid w:val="00BB1775"/>
    <w:rsid w:val="00E22DAF"/>
    <w:rsid w:val="00F8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41</cp:revision>
  <dcterms:created xsi:type="dcterms:W3CDTF">2015-10-10T05:30:00Z</dcterms:created>
  <dcterms:modified xsi:type="dcterms:W3CDTF">2021-06-22T13:49:00Z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