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唐山顺华混凝土有限公司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bookmarkEnd w:id="3"/>
            <w:r>
              <w:rPr>
                <w:rFonts w:hint="eastAsia"/>
                <w:sz w:val="18"/>
                <w:szCs w:val="18"/>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2021.6.14</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7F2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2021-06-14T14:11:46Z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966D32C670CB4756A83C48CA7D51CD7B</vt:lpwstr>
  </property>
</Properties>
</file>