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大连罗兰泵业有限公司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13795133763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sales@dalian-pumps.com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Q:磁力泵设计、开发和生产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18.01.03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49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157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