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苏州星轫技术有限公司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苏州太湖国家旅游度假区香山工业园2幢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苏州市吴中区光福镇福利路15号厂房208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孙志磊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14776506717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sunzhilei@xingrentech.com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E:应用软件的开发、汽车零部件（制动器、控制器）的研发、生产所涉及场所的相关环境管理活动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Q:应用软件的开发、汽车零部件（制动器、控制器）的研发、生产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O:应用软件的开发、汽车零部件（制动器、控制器）的研发、生产所涉及场所的相关职业健康安全管理活动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E:22.03.02,33.02.01,Q:22.03.02,33.02.01,O:22.03.02,33.02.01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17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511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