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1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呼伦贝尔市馨相悦人力资源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