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0705" w14:textId="77777777" w:rsidR="00D53D3D" w:rsidRDefault="00897A6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0401-2021</w:t>
      </w:r>
      <w:bookmarkEnd w:id="0"/>
    </w:p>
    <w:p w14:paraId="32232628" w14:textId="77777777" w:rsidR="00D53D3D" w:rsidRPr="003047C2" w:rsidRDefault="00897A6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00429" w14:paraId="1DEE76F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97B901F" w14:textId="77777777" w:rsidR="00D53D3D" w:rsidRDefault="00897A6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454A297" w14:textId="77777777" w:rsidR="00D53D3D" w:rsidRDefault="00897A67" w:rsidP="003047C2">
            <w:bookmarkStart w:id="1" w:name="组织名称"/>
            <w:r>
              <w:t>福建力盾实业有限公司</w:t>
            </w:r>
            <w:bookmarkEnd w:id="1"/>
          </w:p>
        </w:tc>
      </w:tr>
      <w:tr w:rsidR="00E00429" w14:paraId="27F11FB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055A73B" w14:textId="77777777" w:rsidR="00D53D3D" w:rsidRDefault="00897A6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0FD7EAA" w14:textId="77777777" w:rsidR="00D53D3D" w:rsidRDefault="00897A67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00429" w14:paraId="1ABC860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85B89A6" w14:textId="77777777" w:rsidR="00D53D3D" w:rsidRDefault="00897A6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E00429" w14:paraId="2FC52B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6EF437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49BBFDE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61C71FA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C4D64DB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022E1A6" w14:textId="77777777" w:rsidR="007D7474" w:rsidRPr="00C91407" w:rsidRDefault="00897A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5379112" w14:textId="77777777" w:rsidR="007D7474" w:rsidRDefault="00897A67" w:rsidP="003047C2">
            <w:pPr>
              <w:jc w:val="center"/>
            </w:pPr>
            <w:r>
              <w:t>材料要求</w:t>
            </w:r>
          </w:p>
        </w:tc>
      </w:tr>
      <w:tr w:rsidR="00E00429" w14:paraId="06DF80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1D8818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9FADD7C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80F8C94" w14:textId="77777777" w:rsidR="007D7474" w:rsidRDefault="00897A6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790DBE4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B50704D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F115D6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78EFD3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5AD63C" w14:textId="77777777" w:rsidR="00B33C92" w:rsidRDefault="00897A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2D99424" w14:textId="77777777" w:rsidR="00B33C92" w:rsidRDefault="00897A6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014E278" w14:textId="77777777" w:rsidR="00B33C92" w:rsidRDefault="00897A6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C411B0A" w14:textId="77777777" w:rsidR="00B33C92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B752BC" w14:textId="77777777" w:rsidR="00B33C92" w:rsidRDefault="00897A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BEDB2C3" w14:textId="77777777" w:rsidR="00B33C92" w:rsidRDefault="00897A6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698994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81AA37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06BD4E0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D26780" w14:textId="77777777" w:rsidR="007D7474" w:rsidRDefault="00897A6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9D94FF9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DDDF51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CD1ACA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654B13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16638F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BF644B6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1B6B2D6" w14:textId="77777777" w:rsidR="007D7474" w:rsidRDefault="00897A67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8F7A8D6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150591" w14:textId="1969A4DB" w:rsidR="007D7474" w:rsidRDefault="00112C63" w:rsidP="003047C2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14:paraId="41834DC3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0A3774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3CA3D1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D652F5E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D6E397" w14:textId="77777777" w:rsidR="00BB4703" w:rsidRDefault="00897A67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7E60BC5" w14:textId="77777777" w:rsidR="00BB4703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F5E5E69" w14:textId="0D0D20E8" w:rsidR="00BB4703" w:rsidRDefault="00112C6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2588D74" w14:textId="77777777" w:rsidR="00BB4703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29FE97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7E53A3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55B399A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BDBB48" w14:textId="77777777" w:rsidR="00BB4703" w:rsidRDefault="00897A67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4C6C067" w14:textId="77777777" w:rsidR="00BB4703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7D00404" w14:textId="5830F170" w:rsidR="00BB4703" w:rsidRDefault="00112C6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236C3B4" w14:textId="77777777" w:rsidR="00BB4703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7DB48A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010BB3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E2A87C0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A6B3A7" w14:textId="77777777" w:rsidR="00BB4703" w:rsidRDefault="00897A67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64704E1" w14:textId="77777777" w:rsidR="00BB4703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D930547" w14:textId="16BC1FB1" w:rsidR="00BB4703" w:rsidRDefault="00112C6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C3E50F4" w14:textId="77777777" w:rsidR="00BB4703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4EA57E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32B6C2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E99EAFF" w14:textId="77777777" w:rsidR="00BB4703" w:rsidRDefault="00897A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1D90D28" w14:textId="77777777" w:rsidR="00BB4703" w:rsidRPr="00C91407" w:rsidRDefault="00897A6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EDA8D2C" w14:textId="77777777" w:rsidR="00BB4703" w:rsidRPr="00C91407" w:rsidRDefault="00897A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166C26D" w14:textId="0DC077E3" w:rsidR="00BB4703" w:rsidRPr="00C91407" w:rsidRDefault="00112C6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E3DA9BC" w14:textId="77777777" w:rsidR="00BB4703" w:rsidRPr="00C91407" w:rsidRDefault="00897A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E00429" w14:paraId="1E480B5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DFFED86" w14:textId="77777777" w:rsidR="00D53D3D" w:rsidRDefault="00897A6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00429" w14:paraId="171699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E7E464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731BDB8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A48438A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153DD2C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958CB3C" w14:textId="77777777" w:rsidR="007D7474" w:rsidRPr="00C91407" w:rsidRDefault="00897A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E798600" w14:textId="77777777" w:rsidR="007D7474" w:rsidRDefault="00897A67" w:rsidP="003047C2">
            <w:pPr>
              <w:jc w:val="center"/>
            </w:pPr>
            <w:r>
              <w:t>材料要求</w:t>
            </w:r>
          </w:p>
        </w:tc>
      </w:tr>
      <w:tr w:rsidR="00E00429" w14:paraId="0AB7C1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F5620" w14:textId="77777777" w:rsidR="007A5185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67F7C5" w14:textId="77777777" w:rsidR="007A5185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B991ADA" w14:textId="77777777" w:rsidR="007A5185" w:rsidRDefault="00897A67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3BA818AD" w14:textId="77777777" w:rsidR="007A5185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C78BE0" w14:textId="77777777" w:rsidR="007A5185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4DE0DA" w14:textId="77777777" w:rsidR="007A5185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216C44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9358B9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DBF9D55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B037D79" w14:textId="77777777" w:rsidR="007D7474" w:rsidRDefault="00897A6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FF1829E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2CC44F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73ED87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4847A6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84821B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3801AA0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48A5DA4" w14:textId="77777777" w:rsidR="007D7474" w:rsidRDefault="00897A67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0B373D8A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408C41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519181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3E2723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DCB51B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11CBE2D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6B89771" w14:textId="77777777" w:rsidR="007D7474" w:rsidRDefault="00897A67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296B4C1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A0F666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19A04B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3A9017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909A28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76E978" w14:textId="77777777" w:rsidR="007A5185" w:rsidRPr="007A5185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8E75AAA" w14:textId="77777777" w:rsidR="007D7474" w:rsidRDefault="00897A67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6E8DFCD4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293F62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7181DF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63F109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EB6B53" w14:textId="77777777" w:rsidR="007A5185" w:rsidRDefault="00897A6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6813BCD" w14:textId="77777777" w:rsidR="007A5185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76DFE97B" w14:textId="77777777" w:rsidR="007A5185" w:rsidRPr="00AE6315" w:rsidRDefault="00897A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70D14DD" w14:textId="77777777" w:rsidR="007A5185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E61B75" w14:textId="77777777" w:rsidR="007A5185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B821AE" w14:textId="77777777" w:rsidR="007A5185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2A8ADA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0CCFD2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38D77F1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53F2B6B" w14:textId="77777777" w:rsidR="007D7474" w:rsidRDefault="00897A67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371A408" w14:textId="77777777" w:rsidR="007D7474" w:rsidRDefault="00897A67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9AE79A3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7D1492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781A49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FD0D7D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5FB3D05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2609CAB" w14:textId="77777777" w:rsidR="007D7474" w:rsidRDefault="00897A6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F671A46" w14:textId="77777777" w:rsidR="007D7474" w:rsidRDefault="00897A67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67B436" w14:textId="4A188A90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797214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011638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8FE8D8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E4663B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F32D560" w14:textId="77777777" w:rsidR="007D7474" w:rsidRDefault="00897A6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C30ABF4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416EA8" w14:textId="2A88982C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3EF3A7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2A0942F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C85DA69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18DB04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2970AD6" w14:textId="77777777" w:rsidR="007D7474" w:rsidRDefault="00897A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7877A2D" w14:textId="77777777" w:rsidR="007D7474" w:rsidRDefault="00897A6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366E04B" w14:textId="55428C00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B7962D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10CA332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05BF3D9" w14:textId="77777777" w:rsidR="007D7474" w:rsidRDefault="00897A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A6A30D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DC9EDAE" w14:textId="77777777" w:rsidR="007D7474" w:rsidRDefault="00897A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6B022BF" w14:textId="77777777" w:rsidR="007D7474" w:rsidRDefault="00897A67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E31E103" w14:textId="7501C8CB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921206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0932C54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819BAEF" w14:textId="77777777" w:rsidR="007D7474" w:rsidRDefault="00897A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253326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2807DC" w14:textId="77777777" w:rsidR="007D7474" w:rsidRDefault="00897A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C2283D" w14:textId="77777777" w:rsidR="007D7474" w:rsidRDefault="00897A6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98E712B" w14:textId="60810A0E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98639F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11EC256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BC6C14D" w14:textId="77777777" w:rsidR="007D7474" w:rsidRDefault="00897A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F2B3FE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EFC50F" w14:textId="77777777" w:rsidR="007D7474" w:rsidRDefault="00897A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0678341" w14:textId="77777777" w:rsidR="007D7474" w:rsidRDefault="00897A6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E230DEF" w14:textId="516BB418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DA61F0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483C3C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63CBDE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90C942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385B901" w14:textId="77777777" w:rsidR="007D7474" w:rsidRDefault="00897A67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C170E8A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95A04B" w14:textId="2BE8E3F9" w:rsidR="007D7474" w:rsidRDefault="00112C6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33471F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4C5562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FC8FC0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9238A6B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3822A9F" w14:textId="77777777" w:rsidR="007D7474" w:rsidRDefault="00897A6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3AA0A6E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5ECA51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8473A5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182ACC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A7EF66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F97D8F8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F6B95C8" w14:textId="77777777" w:rsidR="007D7474" w:rsidRDefault="00897A6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D5E1BF5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635B0B" w14:textId="207E8679" w:rsidR="007D7474" w:rsidRDefault="00112C6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44A8BB6B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1D065C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F88D95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65C7236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396365E" w14:textId="77777777" w:rsidR="007D7474" w:rsidRDefault="00897A67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4B08930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8BFCDC" w14:textId="4B95997E" w:rsidR="007D7474" w:rsidRDefault="00112C63" w:rsidP="00112C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C7058AB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5CF039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10016B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9131A9F" w14:textId="77777777" w:rsidR="007D7474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CF11ACF" w14:textId="77777777" w:rsidR="007D7474" w:rsidRDefault="00897A6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89E30E5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C695CA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D1CA2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6F62DE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E69491" w14:textId="77777777" w:rsidR="002D667A" w:rsidRDefault="00897A6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6DE3466" w14:textId="77777777" w:rsidR="002D667A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58D0FF6" w14:textId="77777777" w:rsidR="002D667A" w:rsidRPr="00AE6315" w:rsidRDefault="00897A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FAA2137" w14:textId="77777777" w:rsidR="002D667A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C91472" w14:textId="77777777" w:rsidR="002D667A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222E9C" w14:textId="77777777" w:rsidR="002D667A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4A4B73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722B0" w14:textId="77777777" w:rsidR="00522C36" w:rsidRDefault="00897A6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9FA9760" w14:textId="77777777" w:rsidR="00522C36" w:rsidRDefault="00897A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D8E04C3" w14:textId="77777777" w:rsidR="00522C36" w:rsidRDefault="00897A6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C5959E0" w14:textId="77777777" w:rsidR="00522C36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D9A039" w14:textId="77777777" w:rsidR="00522C36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E466DF" w14:textId="77777777" w:rsidR="00522C36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390699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A42E3E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48EE1C7" w14:textId="77777777" w:rsidR="007D7474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87886A8" w14:textId="77777777" w:rsidR="007D7474" w:rsidRDefault="00897A6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2D29C25" w14:textId="77777777" w:rsidR="007D7474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BD0B5C" w14:textId="77777777" w:rsidR="007D7474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69B30B" w14:textId="77777777" w:rsidR="007D7474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7222CB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2A1223" w14:textId="77777777" w:rsidR="002D667A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06AC11" w14:textId="77777777" w:rsidR="002D667A" w:rsidRDefault="00897A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50402D6" w14:textId="77777777" w:rsidR="002D667A" w:rsidRPr="00AE6315" w:rsidRDefault="00897A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5ED8C7A" w14:textId="77777777" w:rsidR="002D667A" w:rsidRDefault="00897A6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332220" w14:textId="77777777" w:rsidR="002D667A" w:rsidRDefault="00897A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B0FE92" w14:textId="77777777" w:rsidR="002D667A" w:rsidRDefault="00897A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00429" w14:paraId="7F7687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E4059F" w14:textId="77777777" w:rsidR="0091116C" w:rsidRDefault="00897A6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5B86E91" w14:textId="77777777" w:rsidR="0091116C" w:rsidRDefault="00897A6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00429" w14:paraId="3CB277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312131" w14:textId="77777777" w:rsidR="008675BD" w:rsidRDefault="00897A6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4D2F94A" w14:textId="77777777" w:rsidR="008675BD" w:rsidRDefault="00897A67" w:rsidP="003047C2">
            <w:pPr>
              <w:jc w:val="center"/>
            </w:pPr>
          </w:p>
        </w:tc>
      </w:tr>
    </w:tbl>
    <w:p w14:paraId="2598C8F4" w14:textId="77777777" w:rsidR="00D53D3D" w:rsidRDefault="00897A67">
      <w:pPr>
        <w:jc w:val="right"/>
      </w:pPr>
      <w:r>
        <w:rPr>
          <w:rFonts w:hint="eastAsia"/>
        </w:rPr>
        <w:t>可续页</w:t>
      </w:r>
    </w:p>
    <w:p w14:paraId="716200A5" w14:textId="77777777" w:rsidR="009C1FEC" w:rsidRDefault="00897A6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CE48" w14:textId="77777777" w:rsidR="00897A67" w:rsidRDefault="00897A67">
      <w:r>
        <w:separator/>
      </w:r>
    </w:p>
  </w:endnote>
  <w:endnote w:type="continuationSeparator" w:id="0">
    <w:p w14:paraId="00BD78A8" w14:textId="77777777" w:rsidR="00897A67" w:rsidRDefault="0089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7F11" w14:textId="77777777" w:rsidR="00897A67" w:rsidRDefault="00897A67">
      <w:r>
        <w:separator/>
      </w:r>
    </w:p>
  </w:footnote>
  <w:footnote w:type="continuationSeparator" w:id="0">
    <w:p w14:paraId="5C40555F" w14:textId="77777777" w:rsidR="00897A67" w:rsidRDefault="0089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CF67" w14:textId="77777777" w:rsidR="00D53D3D" w:rsidRDefault="00897A6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0299B7" wp14:editId="24CFE690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DC6122" w14:textId="77777777" w:rsidR="00D53D3D" w:rsidRDefault="00897A6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CCD7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7CE1929D" w14:textId="77777777" w:rsidR="00D53D3D" w:rsidRDefault="00897A6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873077" w14:textId="77777777" w:rsidR="00D53D3D" w:rsidRDefault="00897A67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715B1A45" w14:textId="77777777" w:rsidR="00D53D3D" w:rsidRDefault="00897A67">
    <w:pPr>
      <w:rPr>
        <w:sz w:val="18"/>
        <w:szCs w:val="18"/>
      </w:rPr>
    </w:pPr>
    <w:r>
      <w:rPr>
        <w:noProof/>
        <w:sz w:val="18"/>
        <w:szCs w:val="18"/>
      </w:rPr>
      <w:pict w14:anchorId="0B6355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0D4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AA912E" w:tentative="1">
      <w:start w:val="1"/>
      <w:numFmt w:val="lowerLetter"/>
      <w:lvlText w:val="%2)"/>
      <w:lvlJc w:val="left"/>
      <w:pPr>
        <w:ind w:left="840" w:hanging="420"/>
      </w:pPr>
    </w:lvl>
    <w:lvl w:ilvl="2" w:tplc="030C283A" w:tentative="1">
      <w:start w:val="1"/>
      <w:numFmt w:val="lowerRoman"/>
      <w:lvlText w:val="%3."/>
      <w:lvlJc w:val="right"/>
      <w:pPr>
        <w:ind w:left="1260" w:hanging="420"/>
      </w:pPr>
    </w:lvl>
    <w:lvl w:ilvl="3" w:tplc="7DC8F9CC" w:tentative="1">
      <w:start w:val="1"/>
      <w:numFmt w:val="decimal"/>
      <w:lvlText w:val="%4."/>
      <w:lvlJc w:val="left"/>
      <w:pPr>
        <w:ind w:left="1680" w:hanging="420"/>
      </w:pPr>
    </w:lvl>
    <w:lvl w:ilvl="4" w:tplc="90E8B5F2" w:tentative="1">
      <w:start w:val="1"/>
      <w:numFmt w:val="lowerLetter"/>
      <w:lvlText w:val="%5)"/>
      <w:lvlJc w:val="left"/>
      <w:pPr>
        <w:ind w:left="2100" w:hanging="420"/>
      </w:pPr>
    </w:lvl>
    <w:lvl w:ilvl="5" w:tplc="997005BA" w:tentative="1">
      <w:start w:val="1"/>
      <w:numFmt w:val="lowerRoman"/>
      <w:lvlText w:val="%6."/>
      <w:lvlJc w:val="right"/>
      <w:pPr>
        <w:ind w:left="2520" w:hanging="420"/>
      </w:pPr>
    </w:lvl>
    <w:lvl w:ilvl="6" w:tplc="23B0791C" w:tentative="1">
      <w:start w:val="1"/>
      <w:numFmt w:val="decimal"/>
      <w:lvlText w:val="%7."/>
      <w:lvlJc w:val="left"/>
      <w:pPr>
        <w:ind w:left="2940" w:hanging="420"/>
      </w:pPr>
    </w:lvl>
    <w:lvl w:ilvl="7" w:tplc="CE46C884" w:tentative="1">
      <w:start w:val="1"/>
      <w:numFmt w:val="lowerLetter"/>
      <w:lvlText w:val="%8)"/>
      <w:lvlJc w:val="left"/>
      <w:pPr>
        <w:ind w:left="3360" w:hanging="420"/>
      </w:pPr>
    </w:lvl>
    <w:lvl w:ilvl="8" w:tplc="249CDDE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429"/>
    <w:rsid w:val="00112C63"/>
    <w:rsid w:val="00897A67"/>
    <w:rsid w:val="00E0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24155C"/>
  <w15:docId w15:val="{8CAC6BBE-CC03-428D-A85B-FD1C3A1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2021-05-09T08:38:00Z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