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泉州卓烨锰钢脚轮制造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