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涿州市勇胜通信设备有限公司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2019年10月28日 上午至2019年10月28日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