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3086735</wp:posOffset>
                  </wp:positionH>
                  <wp:positionV relativeFrom="paragraph">
                    <wp:posOffset>324485</wp:posOffset>
                  </wp:positionV>
                  <wp:extent cx="502285" cy="380365"/>
                  <wp:effectExtent l="0" t="0" r="635" b="63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502285" cy="38036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2279015</wp:posOffset>
                  </wp:positionH>
                  <wp:positionV relativeFrom="paragraph">
                    <wp:posOffset>50800</wp:posOffset>
                  </wp:positionV>
                  <wp:extent cx="596900" cy="297815"/>
                  <wp:effectExtent l="0" t="0" r="12700" b="698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1"/>
                          <a:srcRect l="10377" t="24118" r="4335" b="17353"/>
                          <a:stretch>
                            <a:fillRect/>
                          </a:stretch>
                        </pic:blipFill>
                        <pic:spPr>
                          <a:xfrm>
                            <a:off x="0" y="0"/>
                            <a:ext cx="596900" cy="29781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1400175</wp:posOffset>
                  </wp:positionH>
                  <wp:positionV relativeFrom="paragraph">
                    <wp:posOffset>62230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2021.4.20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45760C"/>
    <w:rsid w:val="552F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2021-04-17T01:25:54Z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D93DE00083E742FABC3E5E5CC5632B88</vt:lpwstr>
  </property>
</Properties>
</file>