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cs="宋体" w:eastAsiaTheme="minorEastAsia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  <w:lang w:val="en-US" w:eastAsia="zh-CN"/>
              </w:rPr>
              <w:t>保洁部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cs="宋体" w:eastAsiaTheme="minorEastAsia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cs="宋体" w:eastAsiaTheme="minorEastAsia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  <w:lang w:val="en-US" w:eastAsia="zh-CN"/>
              </w:rPr>
              <w:t>保洁部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default" w:ascii="宋体" w:hAnsi="宋体" w:eastAsia="宋体" w:cs="宋体"/>
                <w:kern w:val="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eastAsia="宋体" w:cs="宋体"/>
                <w:kern w:val="0"/>
                <w:position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cs="宋体" w:eastAsiaTheme="minorEastAsia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  <w:lang w:val="en-US" w:eastAsia="zh-CN"/>
              </w:rPr>
              <w:t>保洁部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eastAsia"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hint="default"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A1557"/>
    <w:rsid w:val="5DC70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2021-04-16T06:38:30Z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567DEB01F834419BA1A13A6612CAF876</vt:lpwstr>
  </property>
</Properties>
</file>