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简阳绿杉新能源设备有限公司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简阳市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筒城飞马村六社（十里坝工业园）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1" w:name="联系人"/>
            <w:r>
              <w:rPr>
                <w:sz w:val="20"/>
              </w:rPr>
              <w:t>王杰</w:t>
            </w:r>
            <w:bookmarkEnd w:id="1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" w:name="联系人电话"/>
            <w:r>
              <w:rPr>
                <w:sz w:val="20"/>
              </w:rPr>
              <w:t>18381420247</w:t>
            </w:r>
            <w:bookmarkEnd w:id="2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邮箱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李洪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4" w:name="合同编号"/>
            <w:r>
              <w:rPr>
                <w:sz w:val="20"/>
              </w:rPr>
              <w:t>0215-2020-QEO-2021</w:t>
            </w:r>
            <w:bookmarkEnd w:id="4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5" w:name="审核类型"/>
            <w:r>
              <w:rPr>
                <w:rFonts w:hint="eastAsia" w:ascii="宋体" w:hAnsi="宋体"/>
                <w:b/>
                <w:bCs/>
                <w:sz w:val="20"/>
              </w:rPr>
              <w:t>E:监查1,Q:监查1,O:监查1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6" w:name="审核目的"/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20"/>
              </w:rPr>
              <w:t>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6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7" w:name="审核范围"/>
            <w:r>
              <w:rPr>
                <w:sz w:val="20"/>
              </w:rPr>
              <w:t>E：空气分离设备、天然气净化及液化设备、生物医药设备的销售所涉及场所的相关环境管理活动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Q：空气分离设备、天然气净化及液化设备、生物医药设备的销售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O：空气分离设备、天然气净化及液化设备、生物医药设备的销售所涉及场所的相关职业健康安全管理活动</w:t>
            </w:r>
            <w:bookmarkEnd w:id="7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8" w:name="专业代码"/>
            <w:r>
              <w:rPr>
                <w:sz w:val="20"/>
              </w:rPr>
              <w:t>E：29.10.07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Q：29.10.07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O：29.10.07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9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9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>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3" w:name="审核开始日"/>
            <w:r>
              <w:rPr>
                <w:rFonts w:hint="eastAsia"/>
                <w:b/>
                <w:sz w:val="20"/>
              </w:rPr>
              <w:t>2021年04月02日 上午</w:t>
            </w:r>
            <w:bookmarkEnd w:id="13"/>
            <w:r>
              <w:rPr>
                <w:rFonts w:hint="eastAsia"/>
                <w:b/>
                <w:sz w:val="20"/>
              </w:rPr>
              <w:t>至</w:t>
            </w:r>
            <w:bookmarkStart w:id="14" w:name="审核结束日"/>
            <w:r>
              <w:rPr>
                <w:rFonts w:hint="eastAsia"/>
                <w:b/>
                <w:sz w:val="20"/>
              </w:rPr>
              <w:t>2021年04月02日 下午</w:t>
            </w:r>
            <w:bookmarkEnd w:id="14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5" w:name="审核天数"/>
            <w:r>
              <w:rPr>
                <w:rFonts w:hint="eastAsia"/>
                <w:b/>
                <w:sz w:val="20"/>
              </w:rPr>
              <w:t>1.0</w:t>
            </w:r>
            <w:bookmarkEnd w:id="15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bookmarkStart w:id="16" w:name="_GoBack"/>
            <w:bookmarkEnd w:id="16"/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2018-N1OHSMS-1230067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E:29.10.07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Q:29.10.07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O:29.10.07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2020-N1EMS-1267598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2020-N1QMS-1267598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2020-N1EMS-1262293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2020-N1QMS-1262293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2019-N1EMS-1247783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2020-N1QMS-1247783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2021-N1EMS-1265256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2020-N1QMS-1265256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1.3.31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1.3.31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现场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余家龙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冉景洲、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8:30-12:00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午休12：00-13：00）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冉景洲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资质的确认、管理体系变化情况、质量监督抽查情况、顾客对产品质量的投诉、环境监督抽查情况、顾客对环境影响的投诉、认证证书及标识使用情况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、上次不符合验证。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冉景洲、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宋明珠、杨珍全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商务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部（含财务部）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陈伟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/权限；6.2质量目标及其实现的策划；9.2内部审核；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8.1运行策划和控制；8.2应急准备和响应；9.1监视、测量、分析与评估；9.1.2符合性评估；9.2内部审核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8.1运行策划和控制；8.2应急准备和响应；9.1监视、测量、分析和评价；9.1.2法律法规要求和其他要求的合规性评价；9.2内部审核；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陈伟、余家龙、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13:00-16:00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营销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冉景洲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.2质量目标及其实现的策划；8.4外部提供供方的控制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 8.2产品和服务的要求；9.1.2顾客满意；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8.3设计开发控制； 8.5.1生产和服务提供的控制； 8.5.2标识和可追溯性；8.5.3顾客或外部供方的财产；8.5.4防护；8.5.5交付后的活动；8.5.6更改控制，8.6产品和服务放行；8.7不合格输出的控制；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陈伟、余家龙</w:t>
            </w: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上次不符合验证）；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上次不符合验证）；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余家龙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冉景洲、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余家龙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冉景洲、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余家龙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冉景洲、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宋明珠、陈伟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3E2F7E"/>
    <w:rsid w:val="388F509A"/>
    <w:rsid w:val="3C8D0B1D"/>
    <w:rsid w:val="4F5E034A"/>
    <w:rsid w:val="60885F57"/>
    <w:rsid w:val="63E70BE7"/>
    <w:rsid w:val="6CB94C0E"/>
    <w:rsid w:val="6DC603CA"/>
    <w:rsid w:val="6E004976"/>
    <w:rsid w:val="7EDB71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2021-04-02T03:11:15Z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A5F62C667E6D4B44A2618F20BFEDF4EA</vt:lpwstr>
  </property>
</Properties>
</file>