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山东安诺消防技术有限公司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21247-2025-QEO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山东省菏泽市鄄城县陈王街道啤酒小镇S2-115-116-117-118商铺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山东省菏泽市鄄城县陈王街道啤酒小镇S2-115-116-117-118商铺</w:t>
            </w:r>
          </w:p>
          <w:p w:rsidR="00E12FF5">
            <w:r>
              <w:rPr>
                <w:rFonts w:hint="eastAsia"/>
                <w:sz w:val="21"/>
                <w:szCs w:val="21"/>
              </w:rPr>
              <w:t>山东睿远药业有限公司 鄄城县陈王街道办事处化工产业园；山东智汇绿洲化工有限公司 鄄城县陈王街道办事处化工产业园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陈志刚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17853006600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17865305897@139.COM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2025年08月27日 13:30至2025年08月29日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E:消防技术服务（维保、检测）所涉及场所的相关环境管理活动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Q:消防技术服务（维保、检测）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O:消防技术服务（维保、检测）所涉及场所的相关职业健康安全管理活动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E:18.08.00,34.02.00,Q:18.08.00,34.02.00,O:18.08.00,34.02.00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18.08.00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2025-N1OHSMS-1459496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18462371979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0233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303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