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十堰市宝迎商务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5日 上午至2021年02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