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德阳市辉林机电设备工程有限公司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21253-2025-Q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2025年08月23日 08:30至2025年08月24日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8397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