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69-2019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江西中建建材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