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泊头市中金机械设备制造有限公司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24001-2016/ISO14001:2015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0339-2020-E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