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广西有爱物业服务有限责任公司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11000-2025-QEO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2025-N1QMS-3244129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08:30至2025年08月15日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6643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