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沧州宏特管道有限公司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王磊、杨梅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2025年09月20日上午至2025年09月22日下午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39792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