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0656-2019-QEO-2020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六盘水旭腾环保设备制造有限公司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LiupanshuiXuteng environmental protection equipment manufacturing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贵州省六盘水市钟山经济开发区红桥新区红桥大道鑫钢源市场内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553000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贵州省六盘水市钟山经济开发区红桥新区红桥大道鑫钢源市场内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553000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贵州省六盘水市钟山经济开发区红桥新区红桥大道鑫钢源市场内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553000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915202903088267819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17586449868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刘伟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O:8,E:8,Q:8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O:监查1,E:监查1,Q:监查1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