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6946B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-480646</wp:posOffset>
            </wp:positionH>
            <wp:positionV relativeFrom="paragraph">
              <wp:posOffset>-552401</wp:posOffset>
            </wp:positionV>
            <wp:extent cx="7200000" cy="10095861"/>
            <wp:effectExtent l="0" t="0" r="0" b="0"/>
            <wp:wrapNone/>
            <wp:docPr id="2" name="图片 2" descr="E:\360安全云盘同步版\国标联合审核\202012\山东泰才电子科技有限公司\新建文件夹\ 2020-12-08 15.15.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山东泰才电子科技有限公司\新建文件夹\ 2020-12-08 15.15.3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9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771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27D4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山东泰才电子科技有限公司</w:t>
            </w:r>
            <w:bookmarkEnd w:id="1"/>
          </w:p>
        </w:tc>
      </w:tr>
      <w:tr w:rsidR="00727D4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0676-2020-Q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27D4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崔国强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15624278888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1415427325@QQ.com</w:t>
            </w:r>
            <w:bookmarkEnd w:id="8"/>
          </w:p>
        </w:tc>
      </w:tr>
      <w:tr w:rsidR="00727D4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A727E">
            <w:bookmarkStart w:id="9" w:name="最高管理者"/>
            <w:bookmarkEnd w:id="9"/>
            <w:r>
              <w:rPr>
                <w:sz w:val="21"/>
                <w:szCs w:val="21"/>
              </w:rPr>
              <w:t>崔国强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F5978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F5978"/>
        </w:tc>
        <w:tc>
          <w:tcPr>
            <w:tcW w:w="2079" w:type="dxa"/>
            <w:gridSpan w:val="3"/>
            <w:vMerge/>
            <w:vAlign w:val="center"/>
          </w:tcPr>
          <w:p w:rsidR="004A38E5" w:rsidRDefault="002F5978"/>
        </w:tc>
      </w:tr>
      <w:tr w:rsidR="00727D4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9771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9771A" w:rsidP="007A727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9771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27D4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9771A">
            <w:bookmarkStart w:id="11" w:name="审核范围"/>
            <w:r>
              <w:t>标牌制作，监控设备、显示屏、密集架、档案柜的销售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A9771A">
            <w:r>
              <w:rPr>
                <w:rFonts w:hint="eastAsia"/>
              </w:rPr>
              <w:t>专业</w:t>
            </w:r>
          </w:p>
          <w:p w:rsidR="004A38E5" w:rsidRDefault="00A9771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9771A">
            <w:bookmarkStart w:id="12" w:name="专业代码"/>
            <w:r>
              <w:t>17.12.05;29.12.00</w:t>
            </w:r>
            <w:bookmarkEnd w:id="12"/>
          </w:p>
        </w:tc>
      </w:tr>
      <w:tr w:rsidR="00727D4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9771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 w:rsidR="00727D4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9771A" w:rsidP="007A72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27D4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9771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A72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7A727E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A9771A">
              <w:rPr>
                <w:rFonts w:hint="eastAsia"/>
                <w:b/>
                <w:sz w:val="21"/>
                <w:szCs w:val="21"/>
              </w:rPr>
              <w:t>普通话</w:t>
            </w:r>
            <w:r w:rsidR="00A9771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9771A">
              <w:rPr>
                <w:rFonts w:hint="eastAsia"/>
                <w:b/>
                <w:sz w:val="21"/>
                <w:szCs w:val="21"/>
              </w:rPr>
              <w:t>英语</w:t>
            </w:r>
            <w:r w:rsidR="00A9771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9771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27D4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9771A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27D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27D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A977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727D4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F5978"/>
        </w:tc>
        <w:tc>
          <w:tcPr>
            <w:tcW w:w="780" w:type="dxa"/>
            <w:gridSpan w:val="2"/>
            <w:vAlign w:val="center"/>
          </w:tcPr>
          <w:p w:rsidR="004A38E5" w:rsidRDefault="002F5978"/>
        </w:tc>
        <w:tc>
          <w:tcPr>
            <w:tcW w:w="720" w:type="dxa"/>
            <w:vAlign w:val="center"/>
          </w:tcPr>
          <w:p w:rsidR="004A38E5" w:rsidRDefault="002F5978"/>
        </w:tc>
        <w:tc>
          <w:tcPr>
            <w:tcW w:w="1141" w:type="dxa"/>
            <w:gridSpan w:val="2"/>
            <w:vAlign w:val="center"/>
          </w:tcPr>
          <w:p w:rsidR="004A38E5" w:rsidRDefault="002F5978"/>
        </w:tc>
        <w:tc>
          <w:tcPr>
            <w:tcW w:w="3402" w:type="dxa"/>
            <w:gridSpan w:val="4"/>
            <w:vAlign w:val="center"/>
          </w:tcPr>
          <w:p w:rsidR="004A38E5" w:rsidRDefault="002F5978"/>
        </w:tc>
        <w:tc>
          <w:tcPr>
            <w:tcW w:w="1559" w:type="dxa"/>
            <w:gridSpan w:val="4"/>
            <w:vAlign w:val="center"/>
          </w:tcPr>
          <w:p w:rsidR="004A38E5" w:rsidRDefault="002F5978"/>
        </w:tc>
        <w:tc>
          <w:tcPr>
            <w:tcW w:w="1229" w:type="dxa"/>
            <w:vAlign w:val="center"/>
          </w:tcPr>
          <w:p w:rsidR="004A38E5" w:rsidRDefault="002F5978"/>
        </w:tc>
      </w:tr>
      <w:tr w:rsidR="00727D4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9771A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27D4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A72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E0B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9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2F5978"/>
        </w:tc>
      </w:tr>
      <w:tr w:rsidR="00727D4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9771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C3A2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F59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F59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2F59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2F5978">
            <w:pPr>
              <w:spacing w:line="360" w:lineRule="auto"/>
            </w:pPr>
          </w:p>
        </w:tc>
      </w:tr>
      <w:tr w:rsidR="003E0B9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3E0B97" w:rsidRDefault="003E0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3E0B97" w:rsidRDefault="003E0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2020.11.25</w:t>
            </w:r>
          </w:p>
        </w:tc>
        <w:tc>
          <w:tcPr>
            <w:tcW w:w="1134" w:type="dxa"/>
            <w:gridSpan w:val="2"/>
            <w:vAlign w:val="center"/>
          </w:tcPr>
          <w:p w:rsidR="003E0B97" w:rsidRDefault="003E0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3E0B97" w:rsidRDefault="003E0B97" w:rsidP="005314C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2020.11.25</w:t>
            </w:r>
          </w:p>
        </w:tc>
        <w:tc>
          <w:tcPr>
            <w:tcW w:w="1418" w:type="dxa"/>
            <w:gridSpan w:val="2"/>
            <w:vAlign w:val="center"/>
          </w:tcPr>
          <w:p w:rsidR="003E0B97" w:rsidRDefault="003E0B9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3E0B97" w:rsidRDefault="003E0B97" w:rsidP="005679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2020.11.25</w:t>
            </w:r>
          </w:p>
        </w:tc>
      </w:tr>
    </w:tbl>
    <w:p w:rsidR="004A38E5" w:rsidRDefault="002F5978">
      <w:pPr>
        <w:widowControl/>
        <w:jc w:val="left"/>
      </w:pPr>
    </w:p>
    <w:p w:rsidR="004A38E5" w:rsidRDefault="002F5978" w:rsidP="007A727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7A727E" w:rsidRDefault="007A727E" w:rsidP="007A727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A9771A" w:rsidP="007A727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2C3A2A" w:rsidTr="00C72E4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C3A2A" w:rsidTr="00C72E4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C3A2A" w:rsidTr="00C72E4D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</w:t>
            </w:r>
            <w:r w:rsidR="00C73EC9">
              <w:rPr>
                <w:rFonts w:hint="eastAsia"/>
                <w:b/>
                <w:sz w:val="20"/>
              </w:rPr>
              <w:t>：</w:t>
            </w:r>
            <w:r w:rsidR="00C73EC9"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2C3A2A" w:rsidRDefault="002C3A2A" w:rsidP="00C72E4D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C3A2A" w:rsidRDefault="002C3A2A" w:rsidP="00C72E4D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2C3A2A" w:rsidTr="00C72E4D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审核高层、办公室、供销部、质检部、生产部：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了解受审核方文件、外来文件和适用法律法规及其他要求控制情况；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了解受审核方生产过程实现过程的策划和实施控制情况；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2C3A2A" w:rsidRDefault="002C3A2A" w:rsidP="00C72E4D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2C3A2A" w:rsidRDefault="002C3A2A" w:rsidP="00C72E4D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2C3A2A" w:rsidTr="00C72E4D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2C3A2A" w:rsidRDefault="002C3A2A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2C3A2A" w:rsidRDefault="002C3A2A" w:rsidP="00C72E4D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C3A2A" w:rsidRDefault="002C3A2A" w:rsidP="00C72E4D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2C3A2A" w:rsidRDefault="002C3A2A" w:rsidP="002C3A2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2C3A2A" w:rsidRPr="009C24E8" w:rsidRDefault="002C3A2A" w:rsidP="002C3A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2C3A2A" w:rsidRPr="009C24E8" w:rsidRDefault="002C3A2A" w:rsidP="002C3A2A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2C3A2A" w:rsidRPr="009C24E8" w:rsidRDefault="002C3A2A" w:rsidP="002C3A2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2C3A2A" w:rsidRPr="009C24E8" w:rsidRDefault="002C3A2A" w:rsidP="002C3A2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2C3A2A" w:rsidRPr="009C24E8" w:rsidRDefault="002C3A2A" w:rsidP="002C3A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2C3A2A" w:rsidRDefault="002C3A2A" w:rsidP="002C3A2A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2C3A2A" w:rsidRPr="00951B02" w:rsidRDefault="002C3A2A" w:rsidP="002C3A2A"/>
    <w:sectPr w:rsidR="002C3A2A" w:rsidRPr="00951B02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78" w:rsidRDefault="002F5978">
      <w:r>
        <w:separator/>
      </w:r>
    </w:p>
  </w:endnote>
  <w:endnote w:type="continuationSeparator" w:id="0">
    <w:p w:rsidR="002F5978" w:rsidRDefault="002F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A9771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46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46B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F59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78" w:rsidRDefault="002F5978">
      <w:r>
        <w:separator/>
      </w:r>
    </w:p>
  </w:footnote>
  <w:footnote w:type="continuationSeparator" w:id="0">
    <w:p w:rsidR="002F5978" w:rsidRDefault="002F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A9771A" w:rsidP="007A727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77D906C" wp14:editId="371A493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F5978" w:rsidP="007A727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A9771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9771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9771A">
      <w:rPr>
        <w:rStyle w:val="CharChar1"/>
        <w:rFonts w:hint="default"/>
        <w:w w:val="90"/>
      </w:rPr>
      <w:t>Co.</w:t>
    </w:r>
    <w:proofErr w:type="gramStart"/>
    <w:r w:rsidR="00A9771A">
      <w:rPr>
        <w:rStyle w:val="CharChar1"/>
        <w:rFonts w:hint="default"/>
        <w:w w:val="90"/>
      </w:rPr>
      <w:t>,Ltd</w:t>
    </w:r>
    <w:proofErr w:type="spellEnd"/>
    <w:proofErr w:type="gramEnd"/>
    <w:r w:rsidR="00A9771A">
      <w:rPr>
        <w:rStyle w:val="CharChar1"/>
        <w:rFonts w:hint="default"/>
        <w:w w:val="90"/>
      </w:rPr>
      <w:t>.</w:t>
    </w:r>
  </w:p>
  <w:p w:rsidR="004A38E5" w:rsidRDefault="00A9771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D45"/>
    <w:rsid w:val="002C3A2A"/>
    <w:rsid w:val="002F5978"/>
    <w:rsid w:val="003E0B97"/>
    <w:rsid w:val="006946B6"/>
    <w:rsid w:val="00727D45"/>
    <w:rsid w:val="007A727E"/>
    <w:rsid w:val="00A17708"/>
    <w:rsid w:val="00A9771A"/>
    <w:rsid w:val="00C7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2020-12-13T08:11:00Z</cp:lastPrinted>
  <dcterms:created xsi:type="dcterms:W3CDTF">2015-06-17T12:16:00Z</dcterms:created>
  <dcterms:modified xsi:type="dcterms:W3CDTF">2020-12-13T08:11:00Z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