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尚品和盛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1日 上午至2020年12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