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贵州绿丰环境工程咨询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