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泉州市泓海新材料科技有限公司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2025年06月10日上午至2025年06月10日上午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1445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