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0166-2020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徐州徐工传动科技有限公司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2020年09月25日 上午至2020年09月26日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D54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2020-09-26T06:51:14Z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