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邯郸市友恒紧固件制造有限公司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21010-2025-QEO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徐素娟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243268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