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560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绍兴富悦酒店管理有限公司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王献华、蒋建峰、林兵、卢晶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103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绍兴富悦酒店管理有限公司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2024-N1OHSMS-2244982</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2024-N1EMS-2244982</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2024-N1QMS-2244982</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2025年08月01日上午至2025年08月02日下午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浙江省绍兴市柯桥区柯桥街道湖东路以西、群贤路以北6号楼</w:t>
      </w:r>
    </w:p>
    <w:p w14:paraId="5FB2C4BD">
      <w:pPr>
        <w:spacing w:line="360" w:lineRule="auto"/>
        <w:ind w:firstLine="420" w:firstLineChars="200"/>
      </w:pPr>
      <w:r>
        <w:rPr>
          <w:rFonts w:hint="eastAsia"/>
        </w:rPr>
        <w:t>办公地址：</w:t>
      </w:r>
      <w:r>
        <w:rPr>
          <w:rFonts w:hint="eastAsia"/>
        </w:rPr>
        <w:t>浙江省绍兴市柯桥区群贤路981号</w:t>
      </w:r>
    </w:p>
    <w:p w14:paraId="3E2A92FF">
      <w:pPr>
        <w:spacing w:line="360" w:lineRule="auto"/>
        <w:ind w:firstLine="420" w:firstLineChars="200"/>
      </w:pPr>
      <w:r>
        <w:rPr>
          <w:rFonts w:hint="eastAsia"/>
        </w:rPr>
        <w:t>经营地址：</w:t>
      </w:r>
      <w:bookmarkStart w:id="14" w:name="生产地址"/>
      <w:bookmarkEnd w:id="14"/>
      <w:r>
        <w:rPr>
          <w:rFonts w:hint="eastAsia"/>
        </w:rPr>
        <w:t>浙江省绍兴市柯桥区群贤路981号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2025年07月31日 08:30至2025年07月31日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绍兴富悦酒店管理有限公司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王献华、蒋建峰、林兵、卢晶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655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