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华联超市股份有限公司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钱涛、马焕秋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2025年08月19日下午至2025年08月20日下午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7081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