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上海东福网络科技有限公司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10930-2025-H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钱涛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4749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