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河北能创科技有限公司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李东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李东、宋文建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2025年07月13日上午至2025年07月15日下午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398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