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劢微机器人(浙江)有限公司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周传林、回良旭、曾正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266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