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杭州中字软科技有限公司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91330106776640806H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杭州中字软科技有限公司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浙江省杭州市西湖区学院路102号2幢8楼802室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浙江省杭州市余杭区仓前街道乐富海邦园11幢606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 xml:space="preserve">Q:计算机软件的研发和销售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杭州中字软科技有限公司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浙江省杭州市西湖区学院路102号2幢8楼802室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浙江省杭州市余杭区仓前街道乐富海邦园11幢606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 xml:space="preserve">Q:计算机软件的研发和销售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105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