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20800-2025-Q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无锡宏聚电子科技有限公司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温红玲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91320211MA1ND38J54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无锡宏聚电子科技有限公司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无锡市新吴区观山路5号金投集成电路产业园B区206室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江苏省无锡市新吴区观山路5号金投集成电路产业园B区109室、206 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Q:压力传感器的研发、生产、标定测试及销售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无锡宏聚电子科技有限公司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无锡市新吴区观山路5号金投集成电路产业园B区206室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江苏省无锡市新吴区观山路5号金投集成电路产业园B区109室、206 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Q:压力传感器的研发、生产、标定测试及销售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8308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