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河北润家供应链科技有限公司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杨园、霍建竹、吉洁、路喜芬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35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