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668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青岛顺时医疗科技有限公司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076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29.08.01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2025年05月14日上午至2025年05月14日下午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2025年05月14日上午至2025年05月14日下午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110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