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浙江华艺盛纺织股份有限公司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王钰棠，石帆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谈雅梅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