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宿迁市洋河镇精华酿酒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