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和美易家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9:30:00上午至2025-05-06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高新区新达路6号1层附2-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郫都区成都高新西区大道599号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