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唐山圣尔雅职业服装有限公司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20608-2025-QEO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2024-N1EMS-2226516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2023-N1QMS-2226516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2024-N1OHSMS-2226516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2024-N1EMS-1330572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2024-N1QMS-1330572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2024-N1OHSMS-1330572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宋文建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2024-N0OHSMS-1331494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宋文建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2024-N0QMS-1331494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宋文建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2024-N0EMS-1331494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2025年06月14日 08:30至2025年06月16日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6128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