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CA4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E63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7A9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C944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山东创兴电气科技有限公司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0EF4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A480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30372-2023-QEO-2025</w:t>
            </w:r>
            <w:bookmarkEnd w:id="1"/>
          </w:p>
        </w:tc>
      </w:tr>
      <w:tr w14:paraId="2169A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A08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DBD60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山东省泰安高新区龙潭南路普瑞纳支路西段</w:t>
            </w:r>
            <w:bookmarkEnd w:id="2"/>
          </w:p>
        </w:tc>
      </w:tr>
      <w:tr w14:paraId="4B9B4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B31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85D3B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山东省泰安高新区龙潭南路普瑞纳支路西段</w:t>
            </w:r>
            <w:bookmarkEnd w:id="3"/>
          </w:p>
        </w:tc>
      </w:tr>
      <w:tr w14:paraId="2C704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F487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55523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常树良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C049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F3711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15615785555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90FD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3365D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15615785555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EFC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47B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85C6A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Q:29,E:29,O:29</w:t>
            </w:r>
            <w:bookmarkEnd w:id="7"/>
          </w:p>
        </w:tc>
      </w:tr>
      <w:tr w14:paraId="456BC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349C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D7485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06DE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E40C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EDC4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59145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9A193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6B2A36">
            <w:pPr>
              <w:rPr>
                <w:sz w:val="21"/>
                <w:szCs w:val="21"/>
              </w:rPr>
            </w:pPr>
          </w:p>
        </w:tc>
      </w:tr>
      <w:tr w14:paraId="43E35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AD8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546F6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2025年04月29日 上午至2025年04月30日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871A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8E338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44987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A448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7F37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3378B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C4F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818A3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1506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7D52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6C53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AA3B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696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5E7E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D2A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E5EF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7811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A7C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060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F798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5A9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630C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5DB95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476D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2B83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56DB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FF4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5668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A1D6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AB69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611F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8B2A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58845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1B89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4E92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51A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0DF1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46DC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Q：变压器及配套产品、低压开关设备（CCC范围内）的生产, 高压开关设备、机电产品、电线电缆的销售</w:t>
            </w:r>
          </w:p>
          <w:p w14:paraId="1A5FDC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E：变压器及配套产品、低压开关设备（CCC范围内）的生产, 高压开关设备、机电产品、电线电缆的销售所涉及场所的相关环境管理活动</w:t>
            </w:r>
          </w:p>
          <w:p w14:paraId="5223BD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O：变压器及配套产品、低压开关设备（CCC范围内）的生产, 高压开关设备、机电产品、电线电缆的销售所涉及场所的相关职业健康安全管理活动</w:t>
            </w:r>
            <w:bookmarkEnd w:id="27"/>
          </w:p>
        </w:tc>
      </w:tr>
      <w:tr w14:paraId="3DE88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4DF9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F2CB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Q：19.09.01;19.09.02;29.12.00</w:t>
            </w:r>
          </w:p>
          <w:p w14:paraId="66FAC5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E：19.09.01;19.09.02;29.12.00</w:t>
            </w:r>
          </w:p>
          <w:p w14:paraId="58C3C5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D7477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E10C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0406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5357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D99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2E1C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2A86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742D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C19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A69C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4A7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149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37F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7A91A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CE9BE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D1B3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5840D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578E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5E1F12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40190C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2459D3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Q:19.09.02,29.12.00</w:t>
            </w:r>
          </w:p>
          <w:p w14:paraId="07763E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E:19.09.01,19.09.02,29.12.00</w:t>
            </w:r>
          </w:p>
          <w:p w14:paraId="64BD4F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O:19.09.01,19.09.02,29.12.00</w:t>
            </w:r>
          </w:p>
        </w:tc>
        <w:tc>
          <w:tcPr>
            <w:tcW w:w="1560" w:type="dxa"/>
            <w:gridSpan w:val="2"/>
            <w:vAlign w:val="center"/>
          </w:tcPr>
          <w:p w14:paraId="555C2E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130C3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655D1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5613E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2B04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566076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92E2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  <w:p w14:paraId="5B005C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2025-N1EMS-1238331</w:t>
            </w:r>
          </w:p>
          <w:p w14:paraId="4AB38E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08961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798183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E:19.09.01,19.09.02,29.12.00</w:t>
            </w:r>
          </w:p>
          <w:p w14:paraId="4CB5A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O:19.09.01,19.09.02,29.12.00</w:t>
            </w:r>
          </w:p>
        </w:tc>
        <w:tc>
          <w:tcPr>
            <w:tcW w:w="1560" w:type="dxa"/>
            <w:gridSpan w:val="2"/>
            <w:vAlign w:val="center"/>
          </w:tcPr>
          <w:p w14:paraId="6D9BE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7EA53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CE95E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AD258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9A34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刘来坤</w:t>
            </w:r>
          </w:p>
        </w:tc>
        <w:tc>
          <w:tcPr>
            <w:tcW w:w="850" w:type="dxa"/>
            <w:vAlign w:val="center"/>
          </w:tcPr>
          <w:p w14:paraId="512677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3038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412724199205050932</w:t>
            </w:r>
          </w:p>
          <w:p w14:paraId="7257F2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412724199205050932</w:t>
            </w:r>
          </w:p>
          <w:p w14:paraId="205F93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412724199205050932</w:t>
            </w:r>
          </w:p>
          <w:p w14:paraId="07943457">
            <w:pPr>
              <w:ind w:left="117"/>
              <w:jc w:val="center"/>
              <w:rPr>
                <w:sz w:val="21"/>
                <w:szCs w:val="21"/>
              </w:rPr>
            </w:pPr>
            <w:bookmarkStart w:id="32" w:name="_GoBack"/>
            <w:bookmarkEnd w:id="32"/>
          </w:p>
        </w:tc>
        <w:tc>
          <w:tcPr>
            <w:tcW w:w="3684" w:type="dxa"/>
            <w:gridSpan w:val="9"/>
            <w:vAlign w:val="center"/>
          </w:tcPr>
          <w:p w14:paraId="3EBAC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</w:t>
            </w:r>
          </w:p>
          <w:p w14:paraId="52BFEE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</w:t>
            </w:r>
          </w:p>
          <w:p w14:paraId="19EEC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</w:t>
            </w:r>
          </w:p>
        </w:tc>
        <w:tc>
          <w:tcPr>
            <w:tcW w:w="1560" w:type="dxa"/>
            <w:gridSpan w:val="2"/>
            <w:vAlign w:val="center"/>
          </w:tcPr>
          <w:p w14:paraId="1ADA6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15666853755</w:t>
            </w:r>
          </w:p>
        </w:tc>
      </w:tr>
      <w:tr w14:paraId="5E1B7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1B0E51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AB2064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技术专家：</w:t>
            </w:r>
            <w:r>
              <w:rPr>
                <w:color w:val="0000FF"/>
                <w:sz w:val="21"/>
                <w:szCs w:val="21"/>
              </w:rPr>
              <w:t>刘来坤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专业代码：19.09.01；工作单位：</w:t>
            </w:r>
            <w:r>
              <w:rPr>
                <w:color w:val="0000FF"/>
                <w:sz w:val="21"/>
                <w:szCs w:val="21"/>
              </w:rPr>
              <w:t>中航宝胜电气股份有限公司</w:t>
            </w:r>
          </w:p>
        </w:tc>
      </w:tr>
      <w:tr w14:paraId="6ADAE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ECF4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A3440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8BE2E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2048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FD69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31"/>
          </w:p>
        </w:tc>
        <w:tc>
          <w:tcPr>
            <w:tcW w:w="5244" w:type="dxa"/>
            <w:gridSpan w:val="11"/>
          </w:tcPr>
          <w:p w14:paraId="0BB752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0D4BF9">
            <w:pPr>
              <w:rPr>
                <w:sz w:val="21"/>
                <w:szCs w:val="21"/>
              </w:rPr>
            </w:pPr>
          </w:p>
          <w:p w14:paraId="71EAAD6D">
            <w:pPr>
              <w:rPr>
                <w:sz w:val="21"/>
                <w:szCs w:val="21"/>
              </w:rPr>
            </w:pPr>
          </w:p>
          <w:p w14:paraId="0BDB14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7F466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92DD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8D7D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DBAD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EBF3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1905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F7CD3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ACFE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BB1F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A7CD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BDB6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5DE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C839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7D00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FE01CD">
      <w:pPr>
        <w:pStyle w:val="2"/>
      </w:pPr>
    </w:p>
    <w:p w14:paraId="5EA6DF74">
      <w:pPr>
        <w:pStyle w:val="2"/>
      </w:pPr>
    </w:p>
    <w:p w14:paraId="29E78E5D">
      <w:pPr>
        <w:pStyle w:val="2"/>
      </w:pPr>
    </w:p>
    <w:p w14:paraId="2FD5599F">
      <w:pPr>
        <w:pStyle w:val="2"/>
      </w:pPr>
    </w:p>
    <w:p w14:paraId="0896F07B">
      <w:pPr>
        <w:pStyle w:val="2"/>
      </w:pPr>
    </w:p>
    <w:p w14:paraId="706B2129">
      <w:pPr>
        <w:pStyle w:val="2"/>
      </w:pPr>
    </w:p>
    <w:p w14:paraId="377BBED2">
      <w:pPr>
        <w:pStyle w:val="2"/>
      </w:pPr>
    </w:p>
    <w:p w14:paraId="08C1DD0A">
      <w:pPr>
        <w:pStyle w:val="2"/>
      </w:pPr>
    </w:p>
    <w:p w14:paraId="19950490">
      <w:pPr>
        <w:pStyle w:val="2"/>
      </w:pPr>
    </w:p>
    <w:p w14:paraId="59BF4FEF">
      <w:pPr>
        <w:pStyle w:val="2"/>
      </w:pPr>
    </w:p>
    <w:p w14:paraId="455AE835">
      <w:pPr>
        <w:pStyle w:val="2"/>
      </w:pPr>
    </w:p>
    <w:p w14:paraId="2434C04B">
      <w:pPr>
        <w:pStyle w:val="2"/>
      </w:pPr>
    </w:p>
    <w:p w14:paraId="25F25831">
      <w:pPr>
        <w:pStyle w:val="2"/>
      </w:pPr>
    </w:p>
    <w:p w14:paraId="6F31FC38">
      <w:pPr>
        <w:pStyle w:val="2"/>
      </w:pPr>
    </w:p>
    <w:p w14:paraId="12458B5C">
      <w:pPr>
        <w:pStyle w:val="2"/>
      </w:pPr>
    </w:p>
    <w:p w14:paraId="0AC37653">
      <w:pPr>
        <w:pStyle w:val="2"/>
      </w:pPr>
    </w:p>
    <w:p w14:paraId="641DDE07">
      <w:pPr>
        <w:pStyle w:val="2"/>
      </w:pPr>
    </w:p>
    <w:p w14:paraId="0B6D63A0">
      <w:pPr>
        <w:pStyle w:val="2"/>
      </w:pPr>
    </w:p>
    <w:p w14:paraId="40B928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320C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BA3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D76D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4F00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1C7D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7019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C2C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3B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44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52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D3C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D7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42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3A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68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38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23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75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65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FE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EF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91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43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28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FF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99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B2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A1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A3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4D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2C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5D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58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21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F7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305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0A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27B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5D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D5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4E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A9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D7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8F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BE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83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8A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DA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01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C0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05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5C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275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7B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50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D4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62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4B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75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F2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97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78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85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D4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5C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F9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0E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44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4E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61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76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02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E2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F1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52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DA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0C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7BF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C9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ED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2AF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D5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56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E3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EC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2D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0C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85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26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C4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07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A2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DBF1A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F425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D10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DC0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115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F97F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5893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5CE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1EBA8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A322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861F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11D9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2EF4D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D6A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CE97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4D4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B852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87AB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CAE5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1350</Words>
  <Characters>1992</Characters>
  <Lines>11</Lines>
  <Paragraphs>3</Paragraphs>
  <TotalTime>0</TotalTime>
  <ScaleCrop>false</ScaleCrop>
  <LinksUpToDate>false</LinksUpToDate>
  <CharactersWithSpaces>2039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2025-04-27T07:10:03Z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