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85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上海守勤昌科技有限公司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单迎珍、张丽杰、周传林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20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2025-N1OHSMS-4202976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2024-N1EMS-4202976</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2024-N0QMS-1365916</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2024-N0EMS-1365916</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2024-N0OHSMS-1365916</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2025年05月09日上午至2025年05月10日上午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2025年05月09日上午至2025年05月10日上午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单迎珍、张丽杰、周传林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383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