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南方欧科泵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2下午至2025-05-1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