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上海天蓬源帅太阳能设备有限公司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单迎珍、周传林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2025年04月27日下午至2025年04月27日下午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035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