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20346-2024-QEO-2025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江西仙廷精藏设备有限公司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91360982685968769L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江西仙廷精藏设备有限公司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江西省樟树市药都北路66号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江西省樟树市药都北路66号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Q：骨灰盒存放架、铝合金骨灰盒存放架、智能骨灰盒存放架、牌位架、佛像架、瞻仰台、太平柜、水晶棺、火化机、解剖台、焚烧炉及尾气净化设备的生产，骨灰盒的销售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E：骨灰盒存放架、铝合金骨灰盒存放架、智能骨灰盒存放架、牌位架、佛像架、瞻仰台、太平柜、水晶棺、火化机、解剖台、焚烧炉及尾气净化设备的生产，骨灰盒的销售所涉及场所的相关环境管理活动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、铝合金骨灰盒存放架、智能骨灰盒存放架、牌位架、佛像架、瞻仰台、太平柜、水晶棺、火化机、解剖台、焚烧炉及尾气净化设备的生产，骨灰盒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江西仙廷精藏设备有限公司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江西省樟树市药都北路66号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江西省樟树市药都北路66号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Q：骨灰盒存放架、铝合金骨灰盒存放架、智能骨灰盒存放架、牌位架、佛像架、瞻仰台、太平柜、水晶棺、火化机、解剖台、焚烧炉及尾气净化设备的生产，骨灰盒的销售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E：骨灰盒存放架、铝合金骨灰盒存放架、智能骨灰盒存放架、牌位架、佛像架、瞻仰台、太平柜、水晶棺、火化机、解剖台、焚烧炉及尾气净化设备的生产，骨灰盒的销售所涉及场所的相关环境管理活动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、铝合金骨灰盒存放架、智能骨灰盒存放架、牌位架、佛像架、瞻仰台、太平柜、水晶棺、火化机、解剖台、焚烧炉及尾气净化设备的生产，骨灰盒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