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江西美达教育设备集团有限公司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黄友珍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2025年04月23日 上午至2025年04月23日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熊焰鸣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