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烟台阿特森机械科技有限公司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10100-2025-EO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2025年04月27日 上午至2025年04月28日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2025-04-23 13:00:00上午至2025-04-23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烟台阿特森机械科技有限公司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