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重庆联大仪表有限公司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2025年04月23日上午至2025年04月24日下午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4696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